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E23E31" w:rsidRPr="00E23E31" w14:paraId="13868FDC" w14:textId="77777777" w:rsidTr="00486078">
        <w:tc>
          <w:tcPr>
            <w:tcW w:w="8644" w:type="dxa"/>
            <w:gridSpan w:val="2"/>
            <w:shd w:val="clear" w:color="auto" w:fill="E9B531"/>
          </w:tcPr>
          <w:p w14:paraId="25ED9EA3" w14:textId="7BDD3ABE" w:rsidR="00E23E31" w:rsidRPr="00486078" w:rsidRDefault="00486078" w:rsidP="00512878">
            <w:pPr>
              <w:jc w:val="center"/>
              <w:rPr>
                <w:b/>
                <w:color w:val="025959"/>
                <w:sz w:val="24"/>
              </w:rPr>
            </w:pPr>
            <w:r w:rsidRPr="00486078">
              <w:rPr>
                <w:b/>
                <w:color w:val="025959"/>
                <w:sz w:val="24"/>
              </w:rPr>
              <w:t>PRESTADORES DE SERVIÇOS CREDENCIADOS</w:t>
            </w:r>
          </w:p>
          <w:p w14:paraId="27EB9381" w14:textId="7BE8DE81" w:rsidR="00E23E31" w:rsidRPr="00486078" w:rsidRDefault="00486078" w:rsidP="00512878">
            <w:pPr>
              <w:jc w:val="center"/>
              <w:rPr>
                <w:color w:val="025959"/>
                <w:sz w:val="24"/>
              </w:rPr>
            </w:pPr>
            <w:r w:rsidRPr="00486078">
              <w:rPr>
                <w:b/>
                <w:color w:val="025959"/>
                <w:sz w:val="24"/>
              </w:rPr>
              <w:t>PSO – PRESTADORES DE SERVIÇOS OPERACIONAIS</w:t>
            </w:r>
          </w:p>
        </w:tc>
      </w:tr>
      <w:tr w:rsidR="00E23E31" w:rsidRPr="00E23E31" w14:paraId="22EE53DF" w14:textId="77777777" w:rsidTr="00512878">
        <w:tc>
          <w:tcPr>
            <w:tcW w:w="8644" w:type="dxa"/>
            <w:gridSpan w:val="2"/>
          </w:tcPr>
          <w:p w14:paraId="0FCBB848" w14:textId="2183AFC0" w:rsidR="00E23E31" w:rsidRPr="00E23E31" w:rsidRDefault="00E23E31" w:rsidP="00E23E31">
            <w:pPr>
              <w:jc w:val="center"/>
              <w:rPr>
                <w:b/>
                <w:sz w:val="28"/>
              </w:rPr>
            </w:pPr>
            <w:r w:rsidRPr="00E23E31">
              <w:rPr>
                <w:b/>
                <w:sz w:val="28"/>
              </w:rPr>
              <w:t>UNILINK TRANSPORTES INTEGRADOS LTDA.</w:t>
            </w:r>
          </w:p>
          <w:p w14:paraId="16CF40C3" w14:textId="79656630" w:rsidR="00486078" w:rsidRPr="00486078" w:rsidRDefault="00486078" w:rsidP="00486078">
            <w:pPr>
              <w:jc w:val="center"/>
              <w:rPr>
                <w:b/>
                <w:sz w:val="24"/>
              </w:rPr>
            </w:pPr>
            <w:r w:rsidRPr="00486078">
              <w:rPr>
                <w:b/>
                <w:sz w:val="24"/>
              </w:rPr>
              <w:t xml:space="preserve">Validade do Credenciamento: </w:t>
            </w:r>
            <w:r w:rsidR="00F939AB">
              <w:rPr>
                <w:b/>
                <w:color w:val="00969A"/>
                <w:sz w:val="24"/>
              </w:rPr>
              <w:t>18</w:t>
            </w:r>
            <w:bookmarkStart w:id="0" w:name="_GoBack"/>
            <w:bookmarkEnd w:id="0"/>
            <w:r w:rsidRPr="00486078">
              <w:rPr>
                <w:b/>
                <w:color w:val="00969A"/>
                <w:sz w:val="24"/>
              </w:rPr>
              <w:t xml:space="preserve"> de julho de 2034</w:t>
            </w:r>
          </w:p>
          <w:p w14:paraId="2EDE584D" w14:textId="3CDF91BC" w:rsidR="00E23E31" w:rsidRPr="00486078" w:rsidRDefault="00486078" w:rsidP="00486078">
            <w:pPr>
              <w:jc w:val="center"/>
              <w:rPr>
                <w:b/>
                <w:sz w:val="24"/>
              </w:rPr>
            </w:pPr>
            <w:r w:rsidRPr="00486078">
              <w:rPr>
                <w:b/>
                <w:sz w:val="24"/>
              </w:rPr>
              <w:t>Categoria: PSO</w:t>
            </w:r>
            <w:r>
              <w:rPr>
                <w:b/>
                <w:sz w:val="24"/>
              </w:rPr>
              <w:t xml:space="preserve"> </w:t>
            </w:r>
            <w:r w:rsidRPr="0048607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Pr="00486078">
              <w:rPr>
                <w:b/>
                <w:sz w:val="24"/>
              </w:rPr>
              <w:t>– Movimentação de Carga Geral nã</w:t>
            </w:r>
            <w:r>
              <w:rPr>
                <w:b/>
                <w:sz w:val="24"/>
              </w:rPr>
              <w:t>o Contêineres e Granéis Sólidos</w:t>
            </w:r>
          </w:p>
        </w:tc>
      </w:tr>
      <w:tr w:rsidR="00E23E31" w:rsidRPr="00E23E31" w14:paraId="4B66512B" w14:textId="77777777" w:rsidTr="00512878">
        <w:tc>
          <w:tcPr>
            <w:tcW w:w="2235" w:type="dxa"/>
          </w:tcPr>
          <w:p w14:paraId="2C1459F2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3CB5AC7" w14:textId="0954F93E" w:rsidR="00E23E31" w:rsidRPr="00E23E31" w:rsidRDefault="00E23E31" w:rsidP="00512878">
            <w:pPr>
              <w:rPr>
                <w:sz w:val="24"/>
              </w:rPr>
            </w:pPr>
            <w:r w:rsidRPr="001041A3">
              <w:t>UNILINK TRANSPORTES INTEGRADOS LTDA.</w:t>
            </w:r>
          </w:p>
        </w:tc>
      </w:tr>
      <w:tr w:rsidR="00E23E31" w:rsidRPr="00E23E31" w14:paraId="3C2B6F30" w14:textId="77777777" w:rsidTr="00512878">
        <w:tc>
          <w:tcPr>
            <w:tcW w:w="2235" w:type="dxa"/>
          </w:tcPr>
          <w:p w14:paraId="2F44C666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7C7C007B" w14:textId="0B92A0F4" w:rsidR="00E23E31" w:rsidRPr="00E23E31" w:rsidRDefault="00E23E31" w:rsidP="00512878">
            <w:pPr>
              <w:rPr>
                <w:sz w:val="24"/>
              </w:rPr>
            </w:pPr>
            <w:r w:rsidRPr="001041A3">
              <w:t>ROD BR 116, 9.800</w:t>
            </w:r>
          </w:p>
        </w:tc>
      </w:tr>
      <w:tr w:rsidR="00E23E31" w:rsidRPr="00E23E31" w14:paraId="763868BC" w14:textId="77777777" w:rsidTr="00512878">
        <w:tc>
          <w:tcPr>
            <w:tcW w:w="2235" w:type="dxa"/>
          </w:tcPr>
          <w:p w14:paraId="69554BB1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0845BB8B" w14:textId="01856DA1" w:rsidR="00E23E31" w:rsidRPr="00E23E31" w:rsidRDefault="00E23E31" w:rsidP="00512878">
            <w:pPr>
              <w:rPr>
                <w:sz w:val="24"/>
              </w:rPr>
            </w:pPr>
            <w:r w:rsidRPr="001041A3">
              <w:t>JANGURUSSU</w:t>
            </w:r>
          </w:p>
        </w:tc>
      </w:tr>
      <w:tr w:rsidR="00E23E31" w:rsidRPr="00E23E31" w14:paraId="0AD19004" w14:textId="77777777" w:rsidTr="00512878">
        <w:tc>
          <w:tcPr>
            <w:tcW w:w="2235" w:type="dxa"/>
          </w:tcPr>
          <w:p w14:paraId="6D16D8B3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20843427" w14:textId="724BB1FE" w:rsidR="00E23E31" w:rsidRPr="00E23E31" w:rsidRDefault="00E23E31" w:rsidP="00512878">
            <w:pPr>
              <w:rPr>
                <w:sz w:val="24"/>
              </w:rPr>
            </w:pPr>
            <w:r w:rsidRPr="001041A3">
              <w:t>FORTALEZA</w:t>
            </w:r>
          </w:p>
        </w:tc>
      </w:tr>
      <w:tr w:rsidR="00E23E31" w:rsidRPr="00E23E31" w14:paraId="7D43A96A" w14:textId="77777777" w:rsidTr="00512878">
        <w:tc>
          <w:tcPr>
            <w:tcW w:w="2235" w:type="dxa"/>
          </w:tcPr>
          <w:p w14:paraId="248EA6BF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0F9FB732" w14:textId="3B780D7D" w:rsidR="00E23E31" w:rsidRPr="00E23E31" w:rsidRDefault="00E23E31" w:rsidP="00512878">
            <w:pPr>
              <w:rPr>
                <w:sz w:val="24"/>
              </w:rPr>
            </w:pPr>
            <w:r w:rsidRPr="001041A3">
              <w:t>CEARÁ</w:t>
            </w:r>
          </w:p>
        </w:tc>
      </w:tr>
      <w:tr w:rsidR="00E23E31" w:rsidRPr="00E23E31" w14:paraId="14BD21F5" w14:textId="77777777" w:rsidTr="00512878">
        <w:tc>
          <w:tcPr>
            <w:tcW w:w="2235" w:type="dxa"/>
          </w:tcPr>
          <w:p w14:paraId="27C746D0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22F4646B" w14:textId="281C065E" w:rsidR="00E23E31" w:rsidRPr="00E23E31" w:rsidRDefault="00E23E31" w:rsidP="00512878">
            <w:pPr>
              <w:rPr>
                <w:sz w:val="24"/>
              </w:rPr>
            </w:pPr>
            <w:r w:rsidRPr="001041A3">
              <w:t>60.850-012</w:t>
            </w:r>
          </w:p>
        </w:tc>
      </w:tr>
      <w:tr w:rsidR="00E23E31" w:rsidRPr="00E23E31" w14:paraId="1F0CB4FE" w14:textId="77777777" w:rsidTr="00512878">
        <w:tc>
          <w:tcPr>
            <w:tcW w:w="2235" w:type="dxa"/>
          </w:tcPr>
          <w:p w14:paraId="36CC799D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D624C0F" w14:textId="1A773502" w:rsidR="00E23E31" w:rsidRPr="00E23E31" w:rsidRDefault="00E23E31" w:rsidP="00512878">
            <w:pPr>
              <w:rPr>
                <w:sz w:val="24"/>
              </w:rPr>
            </w:pPr>
            <w:r w:rsidRPr="001041A3">
              <w:t>04.009.865/0001-70</w:t>
            </w:r>
          </w:p>
        </w:tc>
      </w:tr>
      <w:tr w:rsidR="00E23E31" w:rsidRPr="00E23E31" w14:paraId="35DB553C" w14:textId="77777777" w:rsidTr="00512878">
        <w:tc>
          <w:tcPr>
            <w:tcW w:w="2235" w:type="dxa"/>
          </w:tcPr>
          <w:p w14:paraId="45882A12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13C2DE6A" w14:textId="3527AFCB" w:rsidR="00E23E31" w:rsidRPr="00E23E31" w:rsidRDefault="00E23E31" w:rsidP="00512878">
            <w:pPr>
              <w:rPr>
                <w:sz w:val="24"/>
              </w:rPr>
            </w:pPr>
            <w:r w:rsidRPr="001041A3">
              <w:t>06.300.903-0</w:t>
            </w:r>
          </w:p>
        </w:tc>
      </w:tr>
      <w:tr w:rsidR="00E23E31" w:rsidRPr="00E23E31" w14:paraId="427BDBDB" w14:textId="77777777" w:rsidTr="00512878">
        <w:tc>
          <w:tcPr>
            <w:tcW w:w="2235" w:type="dxa"/>
          </w:tcPr>
          <w:p w14:paraId="3A61B8A3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51F516E3" w14:textId="7B61531B" w:rsidR="00E23E31" w:rsidRPr="00E23E31" w:rsidRDefault="00E23E31" w:rsidP="00512878">
            <w:pPr>
              <w:rPr>
                <w:sz w:val="24"/>
              </w:rPr>
            </w:pPr>
            <w:r w:rsidRPr="001041A3">
              <w:t>(85) 3231.0075</w:t>
            </w:r>
          </w:p>
        </w:tc>
      </w:tr>
      <w:tr w:rsidR="00E23E31" w:rsidRPr="00E23E31" w14:paraId="0F3597E9" w14:textId="77777777" w:rsidTr="00512878">
        <w:tc>
          <w:tcPr>
            <w:tcW w:w="2235" w:type="dxa"/>
          </w:tcPr>
          <w:p w14:paraId="24AE2EC9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4945A0C6" w14:textId="1E9DECEE" w:rsidR="00E23E31" w:rsidRPr="00E23E31" w:rsidRDefault="00E23E31" w:rsidP="00512878">
            <w:pPr>
              <w:rPr>
                <w:sz w:val="24"/>
              </w:rPr>
            </w:pPr>
            <w:r w:rsidRPr="001041A3">
              <w:t>http://www.unilinkransportes.com.br</w:t>
            </w:r>
          </w:p>
        </w:tc>
      </w:tr>
      <w:tr w:rsidR="00E23E31" w:rsidRPr="00E23E31" w14:paraId="06F46AF1" w14:textId="77777777" w:rsidTr="00512878">
        <w:tc>
          <w:tcPr>
            <w:tcW w:w="2235" w:type="dxa"/>
          </w:tcPr>
          <w:p w14:paraId="1611802B" w14:textId="77777777" w:rsidR="00E23E31" w:rsidRPr="00E23E31" w:rsidRDefault="00E23E31" w:rsidP="00512878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386E9FC7" w14:textId="5E88C0D5" w:rsidR="00E23E31" w:rsidRPr="00E23E31" w:rsidRDefault="00E23E31" w:rsidP="00512878">
            <w:pPr>
              <w:rPr>
                <w:sz w:val="24"/>
              </w:rPr>
            </w:pPr>
            <w:r w:rsidRPr="001041A3">
              <w:t>comercial@unilinktransportes.com.br</w:t>
            </w:r>
          </w:p>
        </w:tc>
      </w:tr>
    </w:tbl>
    <w:p w14:paraId="0053B04A" w14:textId="1E97F521" w:rsidR="00E23E31" w:rsidRDefault="00E23E31"/>
    <w:sectPr w:rsidR="00E23E3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CFDE9" w14:textId="77777777" w:rsidR="00FE3D88" w:rsidRDefault="00FE3D88" w:rsidP="00054BF6">
      <w:pPr>
        <w:spacing w:after="0" w:line="240" w:lineRule="auto"/>
      </w:pPr>
      <w:r>
        <w:separator/>
      </w:r>
    </w:p>
  </w:endnote>
  <w:endnote w:type="continuationSeparator" w:id="0">
    <w:p w14:paraId="34B8BAF3" w14:textId="77777777" w:rsidR="00FE3D88" w:rsidRDefault="00FE3D88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15A8B" w14:textId="77777777" w:rsidR="00FE3D88" w:rsidRDefault="00FE3D88" w:rsidP="00054BF6">
      <w:pPr>
        <w:spacing w:after="0" w:line="240" w:lineRule="auto"/>
      </w:pPr>
      <w:r>
        <w:separator/>
      </w:r>
    </w:p>
  </w:footnote>
  <w:footnote w:type="continuationSeparator" w:id="0">
    <w:p w14:paraId="4B474A4F" w14:textId="77777777" w:rsidR="00FE3D88" w:rsidRDefault="00FE3D88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1C80F5D6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1A63DD73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7F02764A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54BF6"/>
    <w:rsid w:val="00150C7C"/>
    <w:rsid w:val="001B68E0"/>
    <w:rsid w:val="00240076"/>
    <w:rsid w:val="00244419"/>
    <w:rsid w:val="003076D6"/>
    <w:rsid w:val="0038663C"/>
    <w:rsid w:val="003D3E25"/>
    <w:rsid w:val="003F2D7B"/>
    <w:rsid w:val="004377D3"/>
    <w:rsid w:val="004418D0"/>
    <w:rsid w:val="00442571"/>
    <w:rsid w:val="00486078"/>
    <w:rsid w:val="004A23D4"/>
    <w:rsid w:val="004D1726"/>
    <w:rsid w:val="005341BE"/>
    <w:rsid w:val="00616C2A"/>
    <w:rsid w:val="00790403"/>
    <w:rsid w:val="007B2C09"/>
    <w:rsid w:val="007C6FCE"/>
    <w:rsid w:val="008202F7"/>
    <w:rsid w:val="00870E5A"/>
    <w:rsid w:val="008B38F1"/>
    <w:rsid w:val="008D391E"/>
    <w:rsid w:val="00997400"/>
    <w:rsid w:val="009B4760"/>
    <w:rsid w:val="009B601D"/>
    <w:rsid w:val="00A91E46"/>
    <w:rsid w:val="00AD147F"/>
    <w:rsid w:val="00BD004C"/>
    <w:rsid w:val="00C51635"/>
    <w:rsid w:val="00CC06A8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939AB"/>
    <w:rsid w:val="00FD33AA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9578-7138-4742-959C-85B9A0EC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2021-08-12T18:03:00Z</dcterms:created>
  <dcterms:modified xsi:type="dcterms:W3CDTF">2021-08-12T18:03:00Z</dcterms:modified>
</cp:coreProperties>
</file>